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CED" w:rsidRPr="00F26578" w:rsidRDefault="00361CED" w:rsidP="00B12909">
      <w:pPr>
        <w:jc w:val="center"/>
        <w:rPr>
          <w:b/>
          <w:sz w:val="28"/>
          <w:szCs w:val="28"/>
          <w:lang w:val="uk-UA"/>
        </w:rPr>
      </w:pPr>
      <w:r w:rsidRPr="00F26578">
        <w:rPr>
          <w:b/>
          <w:sz w:val="28"/>
          <w:szCs w:val="28"/>
          <w:lang w:val="uk-UA"/>
        </w:rPr>
        <w:t>Адреси будинків</w:t>
      </w:r>
      <w:r w:rsidR="00F26578" w:rsidRPr="00F26578">
        <w:rPr>
          <w:b/>
          <w:sz w:val="28"/>
          <w:szCs w:val="28"/>
          <w:lang w:val="uk-UA"/>
        </w:rPr>
        <w:t>,</w:t>
      </w:r>
      <w:r w:rsidRPr="00F26578">
        <w:rPr>
          <w:b/>
          <w:sz w:val="28"/>
          <w:szCs w:val="28"/>
          <w:lang w:val="uk-UA"/>
        </w:rPr>
        <w:t xml:space="preserve"> на які розповсюджується публічний договір (оферта)</w:t>
      </w:r>
    </w:p>
    <w:p w:rsidR="007372B0" w:rsidRPr="00912099" w:rsidRDefault="00B12909" w:rsidP="00B12909">
      <w:pPr>
        <w:jc w:val="center"/>
        <w:rPr>
          <w:b/>
          <w:lang w:val="uk-UA"/>
        </w:rPr>
      </w:pPr>
      <w:r w:rsidRPr="00912099">
        <w:rPr>
          <w:b/>
          <w:lang w:val="uk-UA"/>
        </w:rPr>
        <w:t>Вишгородське МКП «Водоканал»</w:t>
      </w:r>
    </w:p>
    <w:tbl>
      <w:tblPr>
        <w:tblStyle w:val="a3"/>
        <w:tblW w:w="10815" w:type="dxa"/>
        <w:tblInd w:w="-1298" w:type="dxa"/>
        <w:tblLayout w:type="fixed"/>
        <w:tblLook w:val="04A0" w:firstRow="1" w:lastRow="0" w:firstColumn="1" w:lastColumn="0" w:noHBand="0" w:noVBand="1"/>
      </w:tblPr>
      <w:tblGrid>
        <w:gridCol w:w="707"/>
        <w:gridCol w:w="2976"/>
        <w:gridCol w:w="2129"/>
        <w:gridCol w:w="1560"/>
        <w:gridCol w:w="1559"/>
        <w:gridCol w:w="41"/>
        <w:gridCol w:w="1790"/>
        <w:gridCol w:w="53"/>
      </w:tblGrid>
      <w:tr w:rsidR="00B12909" w:rsidRPr="007372B0" w:rsidTr="004474FE">
        <w:trPr>
          <w:trHeight w:val="795"/>
        </w:trPr>
        <w:tc>
          <w:tcPr>
            <w:tcW w:w="3683" w:type="dxa"/>
            <w:gridSpan w:val="2"/>
            <w:vMerge w:val="restart"/>
          </w:tcPr>
          <w:p w:rsidR="00B12909" w:rsidRPr="00912099" w:rsidRDefault="00B129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uk-UA"/>
              </w:rPr>
            </w:pPr>
          </w:p>
          <w:p w:rsidR="00B12909" w:rsidRPr="00912099" w:rsidRDefault="00B129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uk-UA"/>
              </w:rPr>
            </w:pPr>
          </w:p>
          <w:p w:rsidR="00B12909" w:rsidRPr="00912099" w:rsidRDefault="00B129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uk-UA"/>
              </w:rPr>
            </w:pPr>
          </w:p>
          <w:p w:rsidR="00B12909" w:rsidRPr="00912099" w:rsidRDefault="00B12909" w:rsidP="00B129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uk-UA"/>
              </w:rPr>
            </w:pPr>
          </w:p>
          <w:p w:rsidR="00B12909" w:rsidRPr="00912099" w:rsidRDefault="00B12909" w:rsidP="00B1290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12099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Адреса житлового будинку</w:t>
            </w:r>
          </w:p>
        </w:tc>
        <w:tc>
          <w:tcPr>
            <w:tcW w:w="2129" w:type="dxa"/>
            <w:vMerge w:val="restart"/>
            <w:vAlign w:val="center"/>
            <w:hideMark/>
          </w:tcPr>
          <w:p w:rsidR="00B12909" w:rsidRPr="00912099" w:rsidRDefault="00B12909" w:rsidP="007372B0">
            <w:pPr>
              <w:jc w:val="center"/>
              <w:rPr>
                <w:b/>
              </w:rPr>
            </w:pPr>
            <w:r w:rsidRPr="00912099">
              <w:rPr>
                <w:b/>
              </w:rPr>
              <w:t>Якість відповідно до:</w:t>
            </w:r>
          </w:p>
        </w:tc>
        <w:tc>
          <w:tcPr>
            <w:tcW w:w="3160" w:type="dxa"/>
            <w:gridSpan w:val="3"/>
            <w:vAlign w:val="center"/>
            <w:hideMark/>
          </w:tcPr>
          <w:p w:rsidR="00B12909" w:rsidRPr="00912099" w:rsidRDefault="00B12909" w:rsidP="007372B0">
            <w:pPr>
              <w:jc w:val="center"/>
              <w:rPr>
                <w:b/>
                <w:lang w:val="uk-UA"/>
              </w:rPr>
            </w:pPr>
            <w:r w:rsidRPr="00912099">
              <w:rPr>
                <w:b/>
                <w:lang w:val="uk-UA"/>
              </w:rPr>
              <w:t>Водопостачання</w:t>
            </w:r>
          </w:p>
        </w:tc>
        <w:tc>
          <w:tcPr>
            <w:tcW w:w="1843" w:type="dxa"/>
            <w:gridSpan w:val="2"/>
            <w:hideMark/>
          </w:tcPr>
          <w:p w:rsidR="00B12909" w:rsidRPr="00912099" w:rsidRDefault="00B12909" w:rsidP="007372B0">
            <w:pPr>
              <w:rPr>
                <w:b/>
                <w:lang w:val="uk-UA"/>
              </w:rPr>
            </w:pPr>
          </w:p>
          <w:p w:rsidR="00B12909" w:rsidRPr="00912099" w:rsidRDefault="00B12909" w:rsidP="007372B0">
            <w:pPr>
              <w:rPr>
                <w:b/>
                <w:lang w:val="uk-UA"/>
              </w:rPr>
            </w:pPr>
            <w:r w:rsidRPr="00912099">
              <w:rPr>
                <w:b/>
                <w:lang w:val="uk-UA"/>
              </w:rPr>
              <w:t>Водовідведення</w:t>
            </w:r>
          </w:p>
        </w:tc>
      </w:tr>
      <w:tr w:rsidR="00B12909" w:rsidRPr="007372B0" w:rsidTr="004474FE">
        <w:trPr>
          <w:trHeight w:val="659"/>
        </w:trPr>
        <w:tc>
          <w:tcPr>
            <w:tcW w:w="3683" w:type="dxa"/>
            <w:gridSpan w:val="2"/>
            <w:vMerge/>
          </w:tcPr>
          <w:p w:rsidR="00B12909" w:rsidRPr="00912099" w:rsidRDefault="00B12909">
            <w:pPr>
              <w:rPr>
                <w:b/>
              </w:rPr>
            </w:pPr>
          </w:p>
        </w:tc>
        <w:tc>
          <w:tcPr>
            <w:tcW w:w="2129" w:type="dxa"/>
            <w:vMerge/>
            <w:hideMark/>
          </w:tcPr>
          <w:p w:rsidR="00B12909" w:rsidRPr="00912099" w:rsidRDefault="00B12909">
            <w:pPr>
              <w:rPr>
                <w:b/>
              </w:rPr>
            </w:pPr>
          </w:p>
        </w:tc>
        <w:tc>
          <w:tcPr>
            <w:tcW w:w="1560" w:type="dxa"/>
            <w:hideMark/>
          </w:tcPr>
          <w:p w:rsidR="00B12909" w:rsidRPr="00912099" w:rsidRDefault="00B12909" w:rsidP="007372B0">
            <w:pPr>
              <w:jc w:val="center"/>
              <w:rPr>
                <w:lang w:val="uk-UA"/>
              </w:rPr>
            </w:pPr>
            <w:r w:rsidRPr="00912099">
              <w:rPr>
                <w:b/>
                <w:lang w:val="uk-UA"/>
              </w:rPr>
              <w:t xml:space="preserve">Мінімально гарантований тиск  </w:t>
            </w:r>
            <w:r w:rsidRPr="00912099">
              <w:rPr>
                <w:lang w:val="uk-UA"/>
              </w:rPr>
              <w:t>(метри водяного</w:t>
            </w:r>
          </w:p>
          <w:p w:rsidR="00B12909" w:rsidRPr="00912099" w:rsidRDefault="00B12909" w:rsidP="007372B0">
            <w:pPr>
              <w:jc w:val="center"/>
              <w:rPr>
                <w:b/>
              </w:rPr>
            </w:pPr>
            <w:r w:rsidRPr="00912099">
              <w:t>стовпа).</w:t>
            </w:r>
          </w:p>
        </w:tc>
        <w:tc>
          <w:tcPr>
            <w:tcW w:w="1600" w:type="dxa"/>
            <w:gridSpan w:val="2"/>
            <w:hideMark/>
          </w:tcPr>
          <w:p w:rsidR="00B12909" w:rsidRPr="00912099" w:rsidRDefault="00B12909" w:rsidP="007372B0">
            <w:pPr>
              <w:rPr>
                <w:b/>
                <w:lang w:val="uk-UA"/>
              </w:rPr>
            </w:pPr>
          </w:p>
          <w:p w:rsidR="00B12909" w:rsidRPr="00912099" w:rsidRDefault="00B12909" w:rsidP="00912099">
            <w:pPr>
              <w:jc w:val="center"/>
              <w:rPr>
                <w:b/>
              </w:rPr>
            </w:pPr>
            <w:r w:rsidRPr="00912099">
              <w:rPr>
                <w:b/>
              </w:rPr>
              <w:t>Якість</w:t>
            </w:r>
          </w:p>
        </w:tc>
        <w:tc>
          <w:tcPr>
            <w:tcW w:w="1843" w:type="dxa"/>
            <w:gridSpan w:val="2"/>
            <w:hideMark/>
          </w:tcPr>
          <w:p w:rsidR="00B12909" w:rsidRPr="00912099" w:rsidRDefault="00B12909">
            <w:pPr>
              <w:rPr>
                <w:b/>
                <w:lang w:val="uk-UA"/>
              </w:rPr>
            </w:pPr>
          </w:p>
          <w:p w:rsidR="00B12909" w:rsidRPr="00912099" w:rsidRDefault="00B12909" w:rsidP="00B12909">
            <w:pPr>
              <w:jc w:val="center"/>
              <w:rPr>
                <w:b/>
                <w:lang w:val="uk-UA"/>
              </w:rPr>
            </w:pPr>
            <w:r w:rsidRPr="00912099">
              <w:rPr>
                <w:b/>
                <w:lang w:val="uk-UA"/>
              </w:rPr>
              <w:t>Якість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вул.Б.Хмельницького, б.1</w:t>
            </w:r>
          </w:p>
        </w:tc>
        <w:tc>
          <w:tcPr>
            <w:tcW w:w="2129" w:type="dxa"/>
            <w:hideMark/>
          </w:tcPr>
          <w:p w:rsidR="00912099" w:rsidRPr="00912099" w:rsidRDefault="00912099" w:rsidP="007372B0">
            <w:pPr>
              <w:rPr>
                <w:sz w:val="20"/>
                <w:szCs w:val="20"/>
                <w:lang w:val="uk-UA"/>
              </w:rPr>
            </w:pPr>
            <w:r w:rsidRPr="00912099">
              <w:rPr>
                <w:sz w:val="20"/>
                <w:szCs w:val="20"/>
                <w:lang w:val="uk-UA"/>
              </w:rPr>
              <w:t>ДСанПін 2.2.4-</w:t>
            </w:r>
            <w:r>
              <w:rPr>
                <w:sz w:val="20"/>
                <w:szCs w:val="20"/>
                <w:lang w:val="uk-UA"/>
              </w:rPr>
              <w:t>171-10</w:t>
            </w:r>
          </w:p>
        </w:tc>
        <w:tc>
          <w:tcPr>
            <w:tcW w:w="1560" w:type="dxa"/>
            <w:hideMark/>
          </w:tcPr>
          <w:p w:rsidR="00912099" w:rsidRPr="00912099" w:rsidRDefault="00912099" w:rsidP="009120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  <w:bookmarkStart w:id="0" w:name="_GoBack"/>
        <w:bookmarkEnd w:id="0"/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вул.Б.Хмельницького, б.2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Pr="00912099" w:rsidRDefault="00912099" w:rsidP="009120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вул.Б.Хмельницького, б.3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вул.Б.Хмельницького, б.4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вул.Б.Хмельницького, б.5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вул.Б.Хмельницького, б.6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вул.Б.Хмельницького, б.8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вул.Б.Хмельницького, б.9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вул.Глібова, б.43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вул.Гриненка, б.1а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вул.Грушевського, б.1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вул.Грушевського, б.3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вул.Грушевського, б.4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вул.Грушевського, б.5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вул.Грушевського, б.6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вул.Грушевського, б.7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вул.Грушевського, б.9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вул.Грушевського, б.12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вул.Дніпровська, б.1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вул.Дніпровська, б.2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вул.Дніпровська, б.3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300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вул.Дніпровська, б.3а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вул.Дніпровська, б.3б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вул.Дніпровська, б.4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вул.Дніпровська, б.5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вул.Дніпровська, б.6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вул.Дніпровська, б.7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вул.Дніпровська, б.9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360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вул.Дніпровська, б.11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пров.Квітковий, б.2а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пров.Квітковий, б.2г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вул.Київська, б.2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326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вул.Київська, б.4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вул.Київська, б.5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вул.Київська, б.6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вул.Київська, б.8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вул.Київська, б.8а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вул.Київська, б.8б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вул.Київська, б.9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вул.Київська, б.11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вул.Київська, б.12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вул.Київська, б.18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вул.Київська, б.20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вул.Кургузова, б.1а кор. 1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вул.Кургузова, б.1а кор. 2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вул.Кургузова, б.1а кор. 3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вул.Кургузова, б.1а кор. 4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вул.Кургузова, б.3б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вул.Кургузова, б.4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вул.Кургузова, б.4б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вул.Кургузова, б.6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вул.Кургузова, б.10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вул.Кургузова, б.11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вул.Кургузова, б.11а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вул.Лугова, б.3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вул.Лугова, б.36а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вул.Лугова, б.36б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пр.Мазепи, б.1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пр.Мазепи, б.2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пр.Мазепи, б.3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пр.Мазепи, б.4а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пр.Мазепи, б.5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пр.Мазепи, б.6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пр.Мазепи, б.7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пр.Мазепи, б.10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пр.Мазепи, б.11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пр.Мазепи, б.12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пр.Мазепи, б.13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352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вул.Набережна, б.2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вул.Набережна, б.4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вул.Набережна, б.4а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вул.Набережна, б.6а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вул.Набережна, б.6г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вул.Набережна, б.6ж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вул.Набережна, б.8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вул.Набережна, б.12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вул.Набережна, б.22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вул.Симоненка, б.1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вул.Симоненка, б.1а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вул.Симоненка, б.1б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вул.Симоненка, б.2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вул.Симоненка, б.3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вул.Симоненка, б.4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вул.Симоненка, б.4а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вул.Симоненка, б.4в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вул.Симоненка, б.5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вул.Симоненка, б.7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пр.Шевченка, б.2г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пр.Шевченка, б.2д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пл.Шевченка, б.3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пр.Шевченка, б.5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пр.Шевченка, б.6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пр.Шевченка, б.6а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пр.Шевченка, б.6б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пр.Шевченка, б.7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пр.Шевченка, б.7а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пр.Шевченка, б.9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пр.Шевченка, б.9а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вул.Шкільна, б.7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вул.Шкільна, б.7/1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вул.Шолуденка, б.3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вул.Шолуденка, б.5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вул.Шолуденка, б.6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вул.Шолуденка, б.6а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вул.Шолуденка, б.6б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вул.Шолуденка, б.6в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вул.Шолуденка, б.6г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вул.Шолуденка, б.7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вул.Шолуденка, б.8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вул.Шолуденка, б.13б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>
              <w:t>вул.Шолуденка, б.15д кор</w:t>
            </w:r>
            <w:r w:rsidRPr="007372B0">
              <w:t xml:space="preserve"> 1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вул.Шолуденка, б.15д кор. 2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вул.Шолуденка, б.15д кор. 3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вул.Шолуденка, б.15д кор. 4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285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вул.Шолуденка, б.15д кор. 5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12099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12099" w:rsidRPr="00773B29" w:rsidRDefault="00912099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  <w:hideMark/>
          </w:tcPr>
          <w:p w:rsidR="00912099" w:rsidRPr="007372B0" w:rsidRDefault="00912099">
            <w:r w:rsidRPr="007372B0">
              <w:t>вул.Шолуденка, б.18а</w:t>
            </w:r>
          </w:p>
        </w:tc>
        <w:tc>
          <w:tcPr>
            <w:tcW w:w="2129" w:type="dxa"/>
            <w:hideMark/>
          </w:tcPr>
          <w:p w:rsidR="00912099" w:rsidRPr="00912099" w:rsidRDefault="00912099">
            <w:pPr>
              <w:rPr>
                <w:sz w:val="20"/>
                <w:szCs w:val="20"/>
              </w:rPr>
            </w:pPr>
            <w:r w:rsidRPr="00912099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  <w:hideMark/>
          </w:tcPr>
          <w:p w:rsidR="00912099" w:rsidRDefault="00912099" w:rsidP="00912099">
            <w:pPr>
              <w:jc w:val="center"/>
            </w:pPr>
            <w:r w:rsidRPr="0088736A">
              <w:t>10</w:t>
            </w:r>
          </w:p>
        </w:tc>
        <w:tc>
          <w:tcPr>
            <w:tcW w:w="1559" w:type="dxa"/>
            <w:hideMark/>
          </w:tcPr>
          <w:p w:rsidR="00912099" w:rsidRPr="00E4465B" w:rsidRDefault="00912099" w:rsidP="00D01FAA">
            <w:r w:rsidRPr="00E4465B">
              <w:t xml:space="preserve"> Безперервно</w:t>
            </w:r>
          </w:p>
        </w:tc>
        <w:tc>
          <w:tcPr>
            <w:tcW w:w="1831" w:type="dxa"/>
            <w:gridSpan w:val="2"/>
            <w:hideMark/>
          </w:tcPr>
          <w:p w:rsidR="00912099" w:rsidRDefault="00912099" w:rsidP="00D01FAA">
            <w:r w:rsidRPr="00E4465B">
              <w:t xml:space="preserve"> Безперервно</w:t>
            </w:r>
          </w:p>
        </w:tc>
      </w:tr>
      <w:tr w:rsidR="00987F5A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87F5A" w:rsidRPr="00773B29" w:rsidRDefault="00987F5A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</w:tcPr>
          <w:p w:rsidR="00987F5A" w:rsidRPr="003B3053" w:rsidRDefault="00987F5A" w:rsidP="00214629">
            <w:r w:rsidRPr="003B3053">
              <w:t>ЦГО імені Бориса Срезневського</w:t>
            </w:r>
          </w:p>
        </w:tc>
        <w:tc>
          <w:tcPr>
            <w:tcW w:w="2129" w:type="dxa"/>
          </w:tcPr>
          <w:p w:rsidR="00987F5A" w:rsidRPr="00987F5A" w:rsidRDefault="00987F5A">
            <w:pPr>
              <w:rPr>
                <w:sz w:val="20"/>
                <w:szCs w:val="20"/>
              </w:rPr>
            </w:pPr>
            <w:r w:rsidRPr="00987F5A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</w:tcPr>
          <w:p w:rsidR="00987F5A" w:rsidRPr="00987F5A" w:rsidRDefault="00987F5A" w:rsidP="009120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59" w:type="dxa"/>
          </w:tcPr>
          <w:p w:rsidR="00987F5A" w:rsidRPr="00AC6E1F" w:rsidRDefault="00987F5A" w:rsidP="00214629">
            <w:r w:rsidRPr="00AC6E1F">
              <w:t xml:space="preserve"> Безперервно</w:t>
            </w:r>
          </w:p>
        </w:tc>
        <w:tc>
          <w:tcPr>
            <w:tcW w:w="1831" w:type="dxa"/>
            <w:gridSpan w:val="2"/>
          </w:tcPr>
          <w:p w:rsidR="00987F5A" w:rsidRDefault="00987F5A" w:rsidP="00214629">
            <w:r w:rsidRPr="00AC6E1F">
              <w:t xml:space="preserve"> Безперервно</w:t>
            </w:r>
          </w:p>
        </w:tc>
      </w:tr>
      <w:tr w:rsidR="00987F5A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87F5A" w:rsidRPr="00773B29" w:rsidRDefault="00987F5A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</w:tcPr>
          <w:p w:rsidR="00987F5A" w:rsidRPr="003B3053" w:rsidRDefault="00987F5A" w:rsidP="00214629">
            <w:r w:rsidRPr="003B3053">
              <w:t>ПрАТ"ВИШГОРОДСІЛЬРИБГОСП"</w:t>
            </w:r>
          </w:p>
        </w:tc>
        <w:tc>
          <w:tcPr>
            <w:tcW w:w="2129" w:type="dxa"/>
          </w:tcPr>
          <w:p w:rsidR="00987F5A" w:rsidRPr="00987F5A" w:rsidRDefault="00987F5A">
            <w:pPr>
              <w:rPr>
                <w:sz w:val="20"/>
                <w:szCs w:val="20"/>
              </w:rPr>
            </w:pPr>
            <w:r w:rsidRPr="00987F5A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</w:tcPr>
          <w:p w:rsidR="00987F5A" w:rsidRDefault="00987F5A" w:rsidP="00987F5A">
            <w:pPr>
              <w:jc w:val="center"/>
            </w:pPr>
            <w:r w:rsidRPr="0098176C">
              <w:t>10</w:t>
            </w:r>
          </w:p>
        </w:tc>
        <w:tc>
          <w:tcPr>
            <w:tcW w:w="1559" w:type="dxa"/>
          </w:tcPr>
          <w:p w:rsidR="00987F5A" w:rsidRPr="00AC6E1F" w:rsidRDefault="00987F5A" w:rsidP="00214629">
            <w:r w:rsidRPr="00AC6E1F">
              <w:t xml:space="preserve"> Безперервно</w:t>
            </w:r>
          </w:p>
        </w:tc>
        <w:tc>
          <w:tcPr>
            <w:tcW w:w="1831" w:type="dxa"/>
            <w:gridSpan w:val="2"/>
          </w:tcPr>
          <w:p w:rsidR="00987F5A" w:rsidRDefault="00987F5A" w:rsidP="00214629">
            <w:r w:rsidRPr="00AC6E1F">
              <w:t xml:space="preserve"> Безперервно</w:t>
            </w:r>
          </w:p>
        </w:tc>
      </w:tr>
      <w:tr w:rsidR="00987F5A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87F5A" w:rsidRPr="00773B29" w:rsidRDefault="00987F5A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</w:tcPr>
          <w:p w:rsidR="00987F5A" w:rsidRPr="003B3053" w:rsidRDefault="00987F5A" w:rsidP="00214629">
            <w:r w:rsidRPr="003B3053">
              <w:t>ЖБК"МАЯК"</w:t>
            </w:r>
          </w:p>
        </w:tc>
        <w:tc>
          <w:tcPr>
            <w:tcW w:w="2129" w:type="dxa"/>
          </w:tcPr>
          <w:p w:rsidR="00987F5A" w:rsidRPr="00987F5A" w:rsidRDefault="00987F5A">
            <w:pPr>
              <w:rPr>
                <w:sz w:val="20"/>
                <w:szCs w:val="20"/>
              </w:rPr>
            </w:pPr>
            <w:r w:rsidRPr="00987F5A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</w:tcPr>
          <w:p w:rsidR="00987F5A" w:rsidRDefault="00987F5A" w:rsidP="00987F5A">
            <w:pPr>
              <w:jc w:val="center"/>
            </w:pPr>
            <w:r w:rsidRPr="0098176C">
              <w:t>10</w:t>
            </w:r>
          </w:p>
        </w:tc>
        <w:tc>
          <w:tcPr>
            <w:tcW w:w="1559" w:type="dxa"/>
          </w:tcPr>
          <w:p w:rsidR="00987F5A" w:rsidRPr="00AC6E1F" w:rsidRDefault="00987F5A" w:rsidP="00214629">
            <w:r w:rsidRPr="00AC6E1F">
              <w:t xml:space="preserve"> Безперервно</w:t>
            </w:r>
          </w:p>
        </w:tc>
        <w:tc>
          <w:tcPr>
            <w:tcW w:w="1831" w:type="dxa"/>
            <w:gridSpan w:val="2"/>
          </w:tcPr>
          <w:p w:rsidR="00987F5A" w:rsidRDefault="00987F5A" w:rsidP="00214629">
            <w:r w:rsidRPr="00AC6E1F">
              <w:t xml:space="preserve"> Безперервно</w:t>
            </w:r>
          </w:p>
        </w:tc>
      </w:tr>
      <w:tr w:rsidR="00987F5A" w:rsidRPr="007372B0" w:rsidTr="004474FE">
        <w:trPr>
          <w:gridAfter w:val="1"/>
          <w:wAfter w:w="53" w:type="dxa"/>
          <w:trHeight w:val="420"/>
        </w:trPr>
        <w:tc>
          <w:tcPr>
            <w:tcW w:w="707" w:type="dxa"/>
          </w:tcPr>
          <w:p w:rsidR="00987F5A" w:rsidRPr="00773B29" w:rsidRDefault="00987F5A" w:rsidP="00773B29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976" w:type="dxa"/>
          </w:tcPr>
          <w:p w:rsidR="00987F5A" w:rsidRPr="003B3053" w:rsidRDefault="00987F5A" w:rsidP="00214629">
            <w:r w:rsidRPr="003B3053">
              <w:t>ТОВ "СМК Сервіс"</w:t>
            </w:r>
          </w:p>
        </w:tc>
        <w:tc>
          <w:tcPr>
            <w:tcW w:w="2129" w:type="dxa"/>
          </w:tcPr>
          <w:p w:rsidR="00987F5A" w:rsidRPr="00987F5A" w:rsidRDefault="00987F5A">
            <w:pPr>
              <w:rPr>
                <w:sz w:val="20"/>
                <w:szCs w:val="20"/>
              </w:rPr>
            </w:pPr>
            <w:r w:rsidRPr="00987F5A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</w:tcPr>
          <w:p w:rsidR="00987F5A" w:rsidRDefault="00987F5A" w:rsidP="00987F5A">
            <w:pPr>
              <w:jc w:val="center"/>
            </w:pPr>
            <w:r w:rsidRPr="0098176C">
              <w:t>10</w:t>
            </w:r>
          </w:p>
        </w:tc>
        <w:tc>
          <w:tcPr>
            <w:tcW w:w="1559" w:type="dxa"/>
          </w:tcPr>
          <w:p w:rsidR="00987F5A" w:rsidRPr="00AC6E1F" w:rsidRDefault="00987F5A" w:rsidP="00214629">
            <w:r w:rsidRPr="00AC6E1F">
              <w:t xml:space="preserve"> Безперервно</w:t>
            </w:r>
          </w:p>
        </w:tc>
        <w:tc>
          <w:tcPr>
            <w:tcW w:w="1831" w:type="dxa"/>
            <w:gridSpan w:val="2"/>
          </w:tcPr>
          <w:p w:rsidR="00987F5A" w:rsidRDefault="00987F5A" w:rsidP="00214629">
            <w:r w:rsidRPr="00AC6E1F">
              <w:t xml:space="preserve"> Безперервно</w:t>
            </w:r>
          </w:p>
        </w:tc>
      </w:tr>
      <w:tr w:rsidR="00987F5A" w:rsidRPr="007372B0" w:rsidTr="004474FE">
        <w:trPr>
          <w:trHeight w:val="420"/>
        </w:trPr>
        <w:tc>
          <w:tcPr>
            <w:tcW w:w="707" w:type="dxa"/>
          </w:tcPr>
          <w:p w:rsidR="00987F5A" w:rsidRDefault="00773B29" w:rsidP="002505F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12</w:t>
            </w:r>
            <w:r w:rsidR="002505F5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2976" w:type="dxa"/>
          </w:tcPr>
          <w:p w:rsidR="00987F5A" w:rsidRPr="003B3053" w:rsidRDefault="00987F5A" w:rsidP="00214629">
            <w:r w:rsidRPr="003B3053">
              <w:t>ТОВ "СМК Сервіс"</w:t>
            </w:r>
          </w:p>
        </w:tc>
        <w:tc>
          <w:tcPr>
            <w:tcW w:w="2129" w:type="dxa"/>
          </w:tcPr>
          <w:p w:rsidR="00987F5A" w:rsidRPr="00987F5A" w:rsidRDefault="00987F5A">
            <w:pPr>
              <w:rPr>
                <w:sz w:val="20"/>
                <w:szCs w:val="20"/>
              </w:rPr>
            </w:pPr>
            <w:r w:rsidRPr="00987F5A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</w:tcPr>
          <w:p w:rsidR="00987F5A" w:rsidRDefault="00987F5A" w:rsidP="00987F5A">
            <w:pPr>
              <w:jc w:val="center"/>
            </w:pPr>
            <w:r w:rsidRPr="0098176C">
              <w:t>10</w:t>
            </w:r>
          </w:p>
        </w:tc>
        <w:tc>
          <w:tcPr>
            <w:tcW w:w="1600" w:type="dxa"/>
            <w:gridSpan w:val="2"/>
          </w:tcPr>
          <w:p w:rsidR="00987F5A" w:rsidRPr="00AC6E1F" w:rsidRDefault="00987F5A" w:rsidP="00214629">
            <w:r w:rsidRPr="00AC6E1F">
              <w:t xml:space="preserve"> Безперервно</w:t>
            </w:r>
          </w:p>
        </w:tc>
        <w:tc>
          <w:tcPr>
            <w:tcW w:w="1843" w:type="dxa"/>
            <w:gridSpan w:val="2"/>
          </w:tcPr>
          <w:p w:rsidR="00987F5A" w:rsidRDefault="00987F5A" w:rsidP="00214629">
            <w:r w:rsidRPr="00AC6E1F">
              <w:t xml:space="preserve"> Безперервно</w:t>
            </w:r>
          </w:p>
        </w:tc>
      </w:tr>
      <w:tr w:rsidR="00987F5A" w:rsidRPr="007372B0" w:rsidTr="004474FE">
        <w:trPr>
          <w:trHeight w:val="420"/>
        </w:trPr>
        <w:tc>
          <w:tcPr>
            <w:tcW w:w="707" w:type="dxa"/>
          </w:tcPr>
          <w:p w:rsidR="00987F5A" w:rsidRDefault="00773B29" w:rsidP="002505F5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2505F5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2976" w:type="dxa"/>
          </w:tcPr>
          <w:p w:rsidR="00987F5A" w:rsidRPr="003B3053" w:rsidRDefault="00987F5A" w:rsidP="00214629">
            <w:r w:rsidRPr="003B3053">
              <w:t xml:space="preserve">ТОВ "ВЕЛЕСДОБРОБУТ"   </w:t>
            </w:r>
          </w:p>
        </w:tc>
        <w:tc>
          <w:tcPr>
            <w:tcW w:w="2129" w:type="dxa"/>
          </w:tcPr>
          <w:p w:rsidR="00987F5A" w:rsidRPr="00987F5A" w:rsidRDefault="00987F5A">
            <w:pPr>
              <w:rPr>
                <w:sz w:val="20"/>
                <w:szCs w:val="20"/>
              </w:rPr>
            </w:pPr>
            <w:r w:rsidRPr="00987F5A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</w:tcPr>
          <w:p w:rsidR="00987F5A" w:rsidRDefault="00987F5A" w:rsidP="00987F5A">
            <w:pPr>
              <w:jc w:val="center"/>
            </w:pPr>
            <w:r w:rsidRPr="0098176C">
              <w:t>10</w:t>
            </w:r>
          </w:p>
        </w:tc>
        <w:tc>
          <w:tcPr>
            <w:tcW w:w="1600" w:type="dxa"/>
            <w:gridSpan w:val="2"/>
          </w:tcPr>
          <w:p w:rsidR="00987F5A" w:rsidRPr="00AC6E1F" w:rsidRDefault="00987F5A" w:rsidP="00214629">
            <w:r w:rsidRPr="00AC6E1F">
              <w:t xml:space="preserve"> Безперервно</w:t>
            </w:r>
          </w:p>
        </w:tc>
        <w:tc>
          <w:tcPr>
            <w:tcW w:w="1843" w:type="dxa"/>
            <w:gridSpan w:val="2"/>
          </w:tcPr>
          <w:p w:rsidR="00987F5A" w:rsidRDefault="00987F5A" w:rsidP="00214629">
            <w:r w:rsidRPr="00AC6E1F">
              <w:t xml:space="preserve"> Безперервно</w:t>
            </w:r>
          </w:p>
        </w:tc>
      </w:tr>
      <w:tr w:rsidR="00987F5A" w:rsidRPr="007372B0" w:rsidTr="004474FE">
        <w:trPr>
          <w:trHeight w:val="420"/>
        </w:trPr>
        <w:tc>
          <w:tcPr>
            <w:tcW w:w="707" w:type="dxa"/>
          </w:tcPr>
          <w:p w:rsidR="00987F5A" w:rsidRDefault="00773B29" w:rsidP="002505F5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2505F5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2976" w:type="dxa"/>
          </w:tcPr>
          <w:p w:rsidR="00987F5A" w:rsidRPr="00FD5A20" w:rsidRDefault="00987F5A" w:rsidP="00214629">
            <w:pPr>
              <w:rPr>
                <w:lang w:val="uk-UA"/>
              </w:rPr>
            </w:pPr>
            <w:r w:rsidRPr="003B3053">
              <w:t xml:space="preserve">ТОВ "ВЕЛЕСДОБРОБУТ"   </w:t>
            </w:r>
            <w:r w:rsidR="00FD5A20">
              <w:rPr>
                <w:lang w:val="uk-UA"/>
              </w:rPr>
              <w:t>(А,Б,В)</w:t>
            </w:r>
          </w:p>
        </w:tc>
        <w:tc>
          <w:tcPr>
            <w:tcW w:w="2129" w:type="dxa"/>
          </w:tcPr>
          <w:p w:rsidR="00987F5A" w:rsidRPr="00987F5A" w:rsidRDefault="00987F5A">
            <w:pPr>
              <w:rPr>
                <w:sz w:val="20"/>
                <w:szCs w:val="20"/>
              </w:rPr>
            </w:pPr>
            <w:r w:rsidRPr="00987F5A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</w:tcPr>
          <w:p w:rsidR="00987F5A" w:rsidRDefault="00987F5A" w:rsidP="00987F5A">
            <w:pPr>
              <w:jc w:val="center"/>
            </w:pPr>
            <w:r w:rsidRPr="0098176C">
              <w:t>10</w:t>
            </w:r>
          </w:p>
        </w:tc>
        <w:tc>
          <w:tcPr>
            <w:tcW w:w="1600" w:type="dxa"/>
            <w:gridSpan w:val="2"/>
          </w:tcPr>
          <w:p w:rsidR="00987F5A" w:rsidRPr="00AC6E1F" w:rsidRDefault="00987F5A" w:rsidP="00214629">
            <w:r w:rsidRPr="00AC6E1F">
              <w:t xml:space="preserve"> Безперервно</w:t>
            </w:r>
          </w:p>
        </w:tc>
        <w:tc>
          <w:tcPr>
            <w:tcW w:w="1843" w:type="dxa"/>
            <w:gridSpan w:val="2"/>
          </w:tcPr>
          <w:p w:rsidR="00987F5A" w:rsidRDefault="00987F5A" w:rsidP="00214629">
            <w:r w:rsidRPr="00AC6E1F">
              <w:t xml:space="preserve"> Безперервно</w:t>
            </w:r>
          </w:p>
        </w:tc>
      </w:tr>
      <w:tr w:rsidR="00987F5A" w:rsidRPr="007372B0" w:rsidTr="004474FE">
        <w:trPr>
          <w:trHeight w:val="420"/>
        </w:trPr>
        <w:tc>
          <w:tcPr>
            <w:tcW w:w="707" w:type="dxa"/>
          </w:tcPr>
          <w:p w:rsidR="00987F5A" w:rsidRDefault="00773B29" w:rsidP="002505F5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2505F5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2976" w:type="dxa"/>
          </w:tcPr>
          <w:p w:rsidR="00987F5A" w:rsidRPr="003B3053" w:rsidRDefault="00987F5A" w:rsidP="00214629">
            <w:r w:rsidRPr="003B3053">
              <w:t>ОСББ "БЕРІЗКИ"</w:t>
            </w:r>
          </w:p>
        </w:tc>
        <w:tc>
          <w:tcPr>
            <w:tcW w:w="2129" w:type="dxa"/>
          </w:tcPr>
          <w:p w:rsidR="00987F5A" w:rsidRPr="00987F5A" w:rsidRDefault="00987F5A">
            <w:pPr>
              <w:rPr>
                <w:sz w:val="20"/>
                <w:szCs w:val="20"/>
              </w:rPr>
            </w:pPr>
            <w:r w:rsidRPr="00987F5A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</w:tcPr>
          <w:p w:rsidR="00987F5A" w:rsidRDefault="00987F5A" w:rsidP="00987F5A">
            <w:pPr>
              <w:jc w:val="center"/>
            </w:pPr>
            <w:r w:rsidRPr="0098176C">
              <w:t>10</w:t>
            </w:r>
          </w:p>
        </w:tc>
        <w:tc>
          <w:tcPr>
            <w:tcW w:w="1600" w:type="dxa"/>
            <w:gridSpan w:val="2"/>
          </w:tcPr>
          <w:p w:rsidR="00987F5A" w:rsidRPr="00AC6E1F" w:rsidRDefault="00987F5A" w:rsidP="00214629">
            <w:r w:rsidRPr="00AC6E1F">
              <w:t xml:space="preserve"> Безперервно</w:t>
            </w:r>
          </w:p>
        </w:tc>
        <w:tc>
          <w:tcPr>
            <w:tcW w:w="1843" w:type="dxa"/>
            <w:gridSpan w:val="2"/>
          </w:tcPr>
          <w:p w:rsidR="00987F5A" w:rsidRDefault="00987F5A" w:rsidP="00214629">
            <w:r w:rsidRPr="00AC6E1F">
              <w:t xml:space="preserve"> Безперервно</w:t>
            </w:r>
          </w:p>
        </w:tc>
      </w:tr>
      <w:tr w:rsidR="00987F5A" w:rsidRPr="007372B0" w:rsidTr="004474FE">
        <w:trPr>
          <w:trHeight w:val="420"/>
        </w:trPr>
        <w:tc>
          <w:tcPr>
            <w:tcW w:w="707" w:type="dxa"/>
          </w:tcPr>
          <w:p w:rsidR="00987F5A" w:rsidRDefault="00773B29" w:rsidP="002505F5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2505F5">
              <w:rPr>
                <w:lang w:val="uk-UA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2976" w:type="dxa"/>
          </w:tcPr>
          <w:p w:rsidR="00987F5A" w:rsidRPr="003B3053" w:rsidRDefault="00987F5A" w:rsidP="00214629">
            <w:r w:rsidRPr="003B3053">
              <w:t>ЖБК"50 РОКІВ ЖОВТНЯ"</w:t>
            </w:r>
          </w:p>
        </w:tc>
        <w:tc>
          <w:tcPr>
            <w:tcW w:w="2129" w:type="dxa"/>
          </w:tcPr>
          <w:p w:rsidR="00987F5A" w:rsidRPr="00987F5A" w:rsidRDefault="00987F5A">
            <w:pPr>
              <w:rPr>
                <w:sz w:val="20"/>
                <w:szCs w:val="20"/>
              </w:rPr>
            </w:pPr>
            <w:r w:rsidRPr="00987F5A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</w:tcPr>
          <w:p w:rsidR="00987F5A" w:rsidRDefault="00987F5A" w:rsidP="00987F5A">
            <w:pPr>
              <w:jc w:val="center"/>
            </w:pPr>
            <w:r w:rsidRPr="0098176C">
              <w:t>10</w:t>
            </w:r>
          </w:p>
        </w:tc>
        <w:tc>
          <w:tcPr>
            <w:tcW w:w="1600" w:type="dxa"/>
            <w:gridSpan w:val="2"/>
          </w:tcPr>
          <w:p w:rsidR="00987F5A" w:rsidRPr="00AC6E1F" w:rsidRDefault="00987F5A" w:rsidP="00214629">
            <w:r w:rsidRPr="00AC6E1F">
              <w:t xml:space="preserve"> Безперервно</w:t>
            </w:r>
          </w:p>
        </w:tc>
        <w:tc>
          <w:tcPr>
            <w:tcW w:w="1843" w:type="dxa"/>
            <w:gridSpan w:val="2"/>
          </w:tcPr>
          <w:p w:rsidR="00987F5A" w:rsidRDefault="00987F5A" w:rsidP="00214629">
            <w:r w:rsidRPr="00AC6E1F">
              <w:t xml:space="preserve"> Безперервно</w:t>
            </w:r>
          </w:p>
        </w:tc>
      </w:tr>
      <w:tr w:rsidR="00987F5A" w:rsidRPr="007372B0" w:rsidTr="004474FE">
        <w:trPr>
          <w:trHeight w:val="420"/>
        </w:trPr>
        <w:tc>
          <w:tcPr>
            <w:tcW w:w="707" w:type="dxa"/>
          </w:tcPr>
          <w:p w:rsidR="00987F5A" w:rsidRDefault="00773B29" w:rsidP="002505F5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2505F5">
              <w:rPr>
                <w:lang w:val="uk-UA"/>
              </w:rPr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2976" w:type="dxa"/>
          </w:tcPr>
          <w:p w:rsidR="00987F5A" w:rsidRPr="003B3053" w:rsidRDefault="00987F5A" w:rsidP="00214629">
            <w:r w:rsidRPr="003B3053">
              <w:t>ЖБК"МОЛОДІЖНИЙ"</w:t>
            </w:r>
          </w:p>
        </w:tc>
        <w:tc>
          <w:tcPr>
            <w:tcW w:w="2129" w:type="dxa"/>
          </w:tcPr>
          <w:p w:rsidR="00987F5A" w:rsidRPr="00987F5A" w:rsidRDefault="00987F5A">
            <w:pPr>
              <w:rPr>
                <w:sz w:val="20"/>
                <w:szCs w:val="20"/>
              </w:rPr>
            </w:pPr>
            <w:r w:rsidRPr="00987F5A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</w:tcPr>
          <w:p w:rsidR="00987F5A" w:rsidRDefault="00987F5A" w:rsidP="00987F5A">
            <w:pPr>
              <w:jc w:val="center"/>
            </w:pPr>
            <w:r w:rsidRPr="0098176C">
              <w:t>10</w:t>
            </w:r>
          </w:p>
        </w:tc>
        <w:tc>
          <w:tcPr>
            <w:tcW w:w="1600" w:type="dxa"/>
            <w:gridSpan w:val="2"/>
          </w:tcPr>
          <w:p w:rsidR="00987F5A" w:rsidRPr="00AC6E1F" w:rsidRDefault="00987F5A" w:rsidP="00214629">
            <w:r w:rsidRPr="00AC6E1F">
              <w:t xml:space="preserve"> Безперервно</w:t>
            </w:r>
          </w:p>
        </w:tc>
        <w:tc>
          <w:tcPr>
            <w:tcW w:w="1843" w:type="dxa"/>
            <w:gridSpan w:val="2"/>
          </w:tcPr>
          <w:p w:rsidR="00987F5A" w:rsidRDefault="00987F5A" w:rsidP="00214629">
            <w:r w:rsidRPr="00AC6E1F">
              <w:t xml:space="preserve"> Безперервно</w:t>
            </w:r>
          </w:p>
        </w:tc>
      </w:tr>
      <w:tr w:rsidR="00987F5A" w:rsidRPr="007372B0" w:rsidTr="004474FE">
        <w:trPr>
          <w:trHeight w:val="420"/>
        </w:trPr>
        <w:tc>
          <w:tcPr>
            <w:tcW w:w="707" w:type="dxa"/>
          </w:tcPr>
          <w:p w:rsidR="00987F5A" w:rsidRDefault="00773B29" w:rsidP="002505F5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2505F5">
              <w:rPr>
                <w:lang w:val="uk-UA"/>
              </w:rPr>
              <w:t>7</w:t>
            </w:r>
            <w:r>
              <w:rPr>
                <w:lang w:val="uk-UA"/>
              </w:rPr>
              <w:t>.</w:t>
            </w:r>
          </w:p>
        </w:tc>
        <w:tc>
          <w:tcPr>
            <w:tcW w:w="2976" w:type="dxa"/>
          </w:tcPr>
          <w:p w:rsidR="00987F5A" w:rsidRPr="003B3053" w:rsidRDefault="00987F5A" w:rsidP="00214629">
            <w:r w:rsidRPr="003B3053">
              <w:t>ЖЕК"ЕКРАН"</w:t>
            </w:r>
          </w:p>
        </w:tc>
        <w:tc>
          <w:tcPr>
            <w:tcW w:w="2129" w:type="dxa"/>
          </w:tcPr>
          <w:p w:rsidR="00987F5A" w:rsidRPr="00987F5A" w:rsidRDefault="00987F5A">
            <w:pPr>
              <w:rPr>
                <w:sz w:val="20"/>
                <w:szCs w:val="20"/>
              </w:rPr>
            </w:pPr>
            <w:r w:rsidRPr="00987F5A">
              <w:rPr>
                <w:sz w:val="20"/>
                <w:szCs w:val="20"/>
              </w:rPr>
              <w:t>ДСанПін 2.2.4-171-10</w:t>
            </w:r>
          </w:p>
        </w:tc>
        <w:tc>
          <w:tcPr>
            <w:tcW w:w="1560" w:type="dxa"/>
          </w:tcPr>
          <w:p w:rsidR="00987F5A" w:rsidRDefault="00987F5A" w:rsidP="00987F5A">
            <w:pPr>
              <w:jc w:val="center"/>
            </w:pPr>
            <w:r w:rsidRPr="0098176C">
              <w:t>10</w:t>
            </w:r>
          </w:p>
        </w:tc>
        <w:tc>
          <w:tcPr>
            <w:tcW w:w="1600" w:type="dxa"/>
            <w:gridSpan w:val="2"/>
          </w:tcPr>
          <w:p w:rsidR="00987F5A" w:rsidRPr="00AC6E1F" w:rsidRDefault="00987F5A" w:rsidP="00214629">
            <w:r w:rsidRPr="00AC6E1F">
              <w:t xml:space="preserve"> Безперервно</w:t>
            </w:r>
          </w:p>
        </w:tc>
        <w:tc>
          <w:tcPr>
            <w:tcW w:w="1843" w:type="dxa"/>
            <w:gridSpan w:val="2"/>
          </w:tcPr>
          <w:p w:rsidR="00987F5A" w:rsidRDefault="00987F5A" w:rsidP="00214629">
            <w:r w:rsidRPr="00AC6E1F">
              <w:t xml:space="preserve"> Безперервно</w:t>
            </w:r>
          </w:p>
        </w:tc>
      </w:tr>
    </w:tbl>
    <w:p w:rsidR="00753A71" w:rsidRDefault="00753A71"/>
    <w:p w:rsidR="004E344D" w:rsidRDefault="004E344D"/>
    <w:sectPr w:rsidR="004E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00A87"/>
    <w:multiLevelType w:val="hybridMultilevel"/>
    <w:tmpl w:val="66B82F34"/>
    <w:lvl w:ilvl="0" w:tplc="37147BB6">
      <w:start w:val="1"/>
      <w:numFmt w:val="decimal"/>
      <w:lvlText w:val="%1."/>
      <w:lvlJc w:val="righ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3F"/>
    <w:rsid w:val="00076D75"/>
    <w:rsid w:val="000942B0"/>
    <w:rsid w:val="00214629"/>
    <w:rsid w:val="002209F6"/>
    <w:rsid w:val="002505F5"/>
    <w:rsid w:val="00361CED"/>
    <w:rsid w:val="003E2898"/>
    <w:rsid w:val="004474FE"/>
    <w:rsid w:val="004E344D"/>
    <w:rsid w:val="005355B2"/>
    <w:rsid w:val="005B2A3F"/>
    <w:rsid w:val="007372B0"/>
    <w:rsid w:val="00753A71"/>
    <w:rsid w:val="00773B29"/>
    <w:rsid w:val="00912099"/>
    <w:rsid w:val="00987F5A"/>
    <w:rsid w:val="00A61D20"/>
    <w:rsid w:val="00AE2CF4"/>
    <w:rsid w:val="00B12909"/>
    <w:rsid w:val="00D01FAA"/>
    <w:rsid w:val="00D43BC2"/>
    <w:rsid w:val="00F26578"/>
    <w:rsid w:val="00F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2B68A-5000-4166-A003-E577F13D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</dc:creator>
  <cp:keywords/>
  <dc:description/>
  <cp:lastModifiedBy>Ekonom-T</cp:lastModifiedBy>
  <cp:revision>34</cp:revision>
  <dcterms:created xsi:type="dcterms:W3CDTF">2022-01-27T09:40:00Z</dcterms:created>
  <dcterms:modified xsi:type="dcterms:W3CDTF">2022-01-28T09:57:00Z</dcterms:modified>
</cp:coreProperties>
</file>